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ПЕРАЛІК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адміністрацыйных працэдур, прыём заяў і выдача адміністрацыйных рашэнняў па якім ажыццяўляецца праз службу «адно акно» Расонскага райвыканкама</w:t>
      </w:r>
    </w:p>
    <w:p w:rsid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Pr="00570550" w:rsidRDefault="00570550" w:rsidP="00570550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0">
        <w:rPr>
          <w:rFonts w:ascii="Times New Roman" w:hAnsi="Times New Roman" w:cs="Times New Roman"/>
          <w:b/>
          <w:sz w:val="28"/>
          <w:szCs w:val="28"/>
        </w:rPr>
        <w:t xml:space="preserve">Адміністрацыйныя працэдуры, якія </w:t>
      </w:r>
      <w:r w:rsidR="00476282">
        <w:rPr>
          <w:rFonts w:ascii="Times New Roman" w:hAnsi="Times New Roman" w:cs="Times New Roman"/>
          <w:b/>
          <w:sz w:val="28"/>
          <w:szCs w:val="28"/>
        </w:rPr>
        <w:t>ажыцця</w:t>
      </w:r>
      <w:r w:rsidR="00476282">
        <w:rPr>
          <w:rFonts w:ascii="Times New Roman" w:hAnsi="Times New Roman" w:cs="Times New Roman"/>
          <w:b/>
          <w:sz w:val="28"/>
          <w:szCs w:val="28"/>
          <w:lang w:val="be-BY"/>
        </w:rPr>
        <w:t>ўляюцца</w:t>
      </w:r>
      <w:r w:rsidRPr="00570550">
        <w:rPr>
          <w:rFonts w:ascii="Times New Roman" w:hAnsi="Times New Roman" w:cs="Times New Roman"/>
          <w:b/>
          <w:sz w:val="28"/>
          <w:szCs w:val="28"/>
        </w:rPr>
        <w:t xml:space="preserve"> па заявах грамадзян згодна пераліку адміністрацыйных працэдур, зацверджанаму Указам Прэзідэнта Рэспублікі Беларусь ад 26 красавіка 2010 года № 200</w:t>
      </w:r>
    </w:p>
    <w:p w:rsidR="00570550" w:rsidRPr="00570550" w:rsidRDefault="00570550" w:rsidP="00570550">
      <w:pPr>
        <w:pStyle w:val="a3"/>
        <w:spacing w:after="0" w:line="240" w:lineRule="auto"/>
        <w:ind w:left="1080" w:right="-284"/>
        <w:rPr>
          <w:rFonts w:ascii="Times New Roman" w:hAnsi="Times New Roman" w:cs="Times New Roman"/>
          <w:b/>
          <w:sz w:val="28"/>
          <w:szCs w:val="28"/>
        </w:rPr>
      </w:pP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70550">
        <w:rPr>
          <w:rFonts w:ascii="Times New Roman" w:hAnsi="Times New Roman" w:cs="Times New Roman"/>
          <w:sz w:val="28"/>
          <w:szCs w:val="28"/>
        </w:rPr>
        <w:t>1  ЖЫЛЛЁВЫЯ</w:t>
      </w:r>
      <w:proofErr w:type="gramEnd"/>
      <w:r w:rsidRPr="00570550">
        <w:rPr>
          <w:rFonts w:ascii="Times New Roman" w:hAnsi="Times New Roman" w:cs="Times New Roman"/>
          <w:sz w:val="28"/>
          <w:szCs w:val="28"/>
        </w:rPr>
        <w:t xml:space="preserve"> ПРАВААДНОСІНЫ</w:t>
      </w:r>
    </w:p>
    <w:p w:rsidR="00570550" w:rsidRPr="00570550" w:rsidRDefault="00570550" w:rsidP="0057055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1.1.2. Прыняцце рашэння аб дазволе адчужэння аднакватэрнага жылога дома, кватэры ў шматкватэрным або блакіраваным жылым доме (далей у сапраўдным падпункце, падпунктах 1.1.22, 1.1.28, 1.1.31 і 1.1.32 сапраўднага пункта, пунктах 1.6 і 1.61, падпункце 2.47.1 пункта 2.47 сапраўднага пераліку – жылое памяшканне), а таксама аб'екта нерухомай маёмасці, утворанага ў выніку яго раздзела або зліцця, незавершанага закансерваванага капітальнага збудавання, доляў у праве ўласнасці на прызначаныя аб'екты, пабудаваныя (рэканструяваныя) або набытыя з выкарыстаннем ільготнага крэдыту або пабудаваныя (рэканструяваныя) з выкарыстаннем субсідыі на выплату часткі працэнтаў за карыстанне крэдытам (субсідыі на выплату часткі працэнтаў за карыстанне крэдытам і субсідыі на пагашэнне асноўнага абавязку па крэдыту), выдадзеным банкамі на іх будаўніцтва (рэканструкцыю) ва ўстаноўленым парадку (купля-продаж, дарэнне, мена або іншая здзелка аб адчужэнні на працягу пяці гадоў з дня датэрміновага пагашэння гэтых крэдытаў, але не болей перыяду, які застаўся да наступлення тэрміну іх поўнага пагашэння, устаноўленага крэдытнымі дагаворамі, або дарэнне або мена да пагашэння гэтых крэдытаў), у выпадках, калі неабходнасць атрымання такога дазволу прадугледжана заканадаўчымі актамі, рэгулюючымі пытанні давання грамадзянам дзяржаўнай падтрымкі пры будаўніцтве (рэканструкцыі) або набыцці жылых памяшканняў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1.1.2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дазволе раздзела або змянення мэтавага прызначэння зямельнага ўчастка, дадзенага грамадзяніну для будаўніцтва і (або) абслугоўвання жылога дома які як складаецца на ўліку якія адчуваюць патрэбу ў паляпшэнні жыллёвых умоў, да сканчэння 5 гадоў з дня дзяржаўнай рэгістрацыі жылога дома, або адчужэння такога зямельнага ўчастка і (або) узведзенага на ім жылога дома, аб'екта нерухомай маёмасці, утворанага ў выніку яго раздзела, зліцця або вычлянення з яго (доляў у праве ўласнасці на прызначаныя аб'екты), да сканчэння 5 гадоў з дня дзяржаўнай рэгістрацыі жылога дома і (або) незавершанага закансерваванага збудавання (пасля адмовы мясцовага выканаўчага камітэта ад набыцця такога адчужальнага ўчастка і (або) аб'ектаў) і аб змяненні віду права на зямельны ўчастак у выпадках, калі неабходнасць такога змянення прадугледжана Кодэксам Рэспублікі Беларусь аб зямлі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0550">
        <w:rPr>
          <w:rFonts w:ascii="Times New Roman" w:hAnsi="Times New Roman" w:cs="Times New Roman"/>
          <w:sz w:val="28"/>
          <w:szCs w:val="28"/>
        </w:rPr>
        <w:t xml:space="preserve">. Прыняцце рашэння аб дазволе адчужэння жылога памяшкання, долі (доляў) </w:t>
      </w:r>
      <w:proofErr w:type="gramStart"/>
      <w:r w:rsidRPr="00570550">
        <w:rPr>
          <w:rFonts w:ascii="Times New Roman" w:hAnsi="Times New Roman" w:cs="Times New Roman"/>
          <w:sz w:val="28"/>
          <w:szCs w:val="28"/>
        </w:rPr>
        <w:t>у праве</w:t>
      </w:r>
      <w:proofErr w:type="gramEnd"/>
      <w:r w:rsidRPr="00570550">
        <w:rPr>
          <w:rFonts w:ascii="Times New Roman" w:hAnsi="Times New Roman" w:cs="Times New Roman"/>
          <w:sz w:val="28"/>
          <w:szCs w:val="28"/>
        </w:rPr>
        <w:t xml:space="preserve"> ўласнасці на яго, набытых з выкарыстаннем сродкаў сямейнага капіталу, да сканчэння 5 гадоў з дня дзяржаўнай рэгістрацыі права ўласнасці на іх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дазволе раздзела зямельнага ўчастка, дадзенага для будаўніцтва і (або) абслугоўвання аднакватэрнага, блакіраванага жылога дома (за выключэннем выпадкаў, звязаных з раздзелам гэтых дамоў) або іншых капітальных збудаванняў (будынкаў, збудаванняў) (да завяршэння іх будаўніцтва), або змянення мэтавага прызначэння зямельнага ўчастка, дадзенага для вядзення асабістай падсобнай гаспадаркі або будаўніцтва (будаўніцтва і абслугоўвання) капітальнага збудавання (будынка, збудавання) (да завяршэння яго будаўніцтва), або адчужэння зямельнага ўчастка, перадачы праў і абавязкаў па дагаворы арэнды зямельнага ўчастка, дадзенага для будаўніцтва і (або) абслугоўвання капітальнага збудавання (будынка, збудавання) да атрымання праваўладальнікам дакументаў, якія сведчаць права на размешчаныя на гэтых участках капітальныя збудаванні (будынкі, збудаванні) (за выключэннем выпадкаў, прадугледжаных у падпункце 1.1.21 пункта 1.1 сапраўднага пераліку), або аб дазволе давання дадатковага зямельнага ўчастка ў сувязі з неабходнасцю павелічэння памеру і змянення мяжы зямельнага ўчастка, дадзенага па выніках аўкцыёну на права арэнды зямельнага ўчастка, аўкцыёну з умовамі на права праектавання і будаўніцтва капітальных збудаванняў (будынкаў, збудаванняў) або аўкцыёну па продажы зямельных участкаў у прыватную ўласнасць, і аб змяненні віду права на зямельны ўчастак у выпадках, калі неабходнасць такога змянення прадугледжана Кодэксам Рэспублікі Беларусь аб зямлі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1.1.3. Прыняцце рашэння аб дачы згоды на адчужэнне жылога памяшкання, у якім пражываюць непаўналетнія члены, якія былі члены сям'і ўласніка, прызнаныя якія знаходзяцца ў сацыяльна небяспечным палажэнні або якія адчуваюць патрэбу ў дзяржаўнай абароне, або грамадзяне, прызнаныя недзеяздольнымі або абмежаваныя ў дзеяздольнасці судом, або жылога памяшкання, замацаванага за дзецьмі-сіротамі або дзецьмі, якія засталіся без апекі бацькоў, або жылога памяшкання, якое належыць непаўналетнім, пры  ладзе іх на дзяржаўнае забеспячэнне ў дзіцячыя інтэрнатныя ўстановы, дзяржаўныя ўстановы адукацыі, якія рэалізуюць адукацыйныя праграмы прафесіянальна-тэхнічную, сярэднюю спецыяльную або вышэйшую адукацыі, адукацыйную праграму падрыхтоўкі асоб да паступлення ва ўстановы адукацыі Рэспублікі Беларусь, дзіцячыя дамы сямейнага тыпа, у апякунскія, прыёмныя сем'і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1.1.4. Прыняцце рашэння аб дачы згоды на стан жылога памяшкання, у якім пражываюць непаўналетнія або прыналежнага непаўналетнім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1.1.5.  Прыняцце рашэнне аб прыняцці на ўлік (аднаўленні на ўліку) грамадзян, якія адчуваюць патрэбу ў паляпшэнні жыллёвых умоў, аб унясенні змяненняў </w:t>
      </w:r>
      <w:proofErr w:type="gramStart"/>
      <w:r w:rsidRPr="00570550">
        <w:rPr>
          <w:rFonts w:ascii="Times New Roman" w:hAnsi="Times New Roman" w:cs="Times New Roman"/>
          <w:sz w:val="28"/>
          <w:szCs w:val="28"/>
        </w:rPr>
        <w:t>у склад</w:t>
      </w:r>
      <w:proofErr w:type="gramEnd"/>
      <w:r w:rsidRPr="00570550">
        <w:rPr>
          <w:rFonts w:ascii="Times New Roman" w:hAnsi="Times New Roman" w:cs="Times New Roman"/>
          <w:sz w:val="28"/>
          <w:szCs w:val="28"/>
        </w:rPr>
        <w:t xml:space="preserve"> сям'і, з якім грамадзянін знаходзіцца на ўліку якія адчуваюць патрэбу ў паляпшэнні жыллёвых умоў, аб уключэнні ў асобныя спісы ўліку якія адчуваюць патрэбу ў паляпшэнні жыллёвых умоў, аб раздзяленні (аб'яднанні) чаргі, аб пераафармленні чаргі з грамадзяніна на дарослага члена яго сям'і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1.1.7. Прыняцце рашэння аб зняцці грамадзян з уліку якія адчуваюць патрэбу ў паляпшэнні жыллёвых умоў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1.1.10. Прыняцце рашэння аб індэксацыі імянных прыватызацыйных чэкаў «Жыллё» (далей – чэкі «Жыллё»)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1.1.11. Прыняцце рашэння аб раздзяленні чэкаў «Жыллё»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1.1.12. Прыняцце рашэння аб прызнанні жылога памяшкання не адпаведным устаноўленым для пражывання санітарным і тэхнічным патрабаванням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1.1.13. Прыняцце рашэння аб змяненні дагавора найму жылога памяшкання дзяржаўнага жыллёвага фонда: па патрабаванні наймальнікаў, якія аб'ядноўваюцца ў адну сям'ю; з прычыны прызнання наймальнікам другога члена сям'і; па патрабаванні члена сям'і наймальніка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1.1.14. Прыняцце рашэння аб пераводзе жылога памяшкання ў нежылое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1.1.15. Прыняцце рашэння аб адмене рашэння аб пераводзе жылога памяшкання ў нежылое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1.1.15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пераводзе нежылога памяшкання ў жылое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1.1.15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адмене рашэння аб пераводзе нежылога памяшкання ў жылое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1.1.16. Прыняцце рашэння аб зносе непрыгоднага для пражывання жылога памяшкання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1.1.17. Прыняцце рашэння аб узгадненні выкарыстання не па прызначэнні аднакватэрнага, блакіраванага жылога дома або яго часткі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1.1.18. Прыняцце рашэння аб даванні арэнднага жылля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1.1.18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уключэнні арэнднага жылля ў склад жылых памяшканняў сацыяльнага карыстання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1.1.19.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жылога пакоя дзяржаўнага жыллёвага фонда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76282" w:rsidRPr="00476282">
        <w:rPr>
          <w:rFonts w:ascii="Times New Roman" w:hAnsi="Times New Roman" w:cs="Times New Roman"/>
          <w:sz w:val="28"/>
          <w:szCs w:val="28"/>
        </w:rPr>
        <w:t xml:space="preserve"> </w:t>
      </w:r>
      <w:r w:rsidR="00476282" w:rsidRPr="00570550">
        <w:rPr>
          <w:rFonts w:ascii="Times New Roman" w:hAnsi="Times New Roman" w:cs="Times New Roman"/>
          <w:sz w:val="28"/>
          <w:szCs w:val="28"/>
        </w:rPr>
        <w:t>які вызваліўся</w:t>
      </w:r>
    </w:p>
    <w:p w:rsidR="00570550" w:rsidRPr="00476282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1.1.20.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жылога памяшкання дзяржаўнага жыллёвага фонда меншага памеру замест займае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маага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1.1.21. Прыняцце рашэння аб узгадненні (дазволе) пераўладкавання і (або) перапланіроўкі жылога памяшкання, нежылога памяшкання ў жылым доме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1.1.21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узгадненні (дазволе) самавольныя пераўладкаванні і (або) перапланіроўкі жылога памяшкання, нежылога памяшкання ў жылым доме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1.1.21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зацвярджэнні акта прыёмкі выкананых работ па пераўладкаванні і (або) перапланіроўцы жылога памяшкання, нежылога памяшкання ў жылым доме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1.1.22. Прыняцце рашэння аб перадачы ва ўласнасць жылога памяшкання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1.1.23. Прыняцце рашэння аб уключэнні ў склад арганізацыі забудоўшчыкаў, якая фарміруецца з ліку грамадзян, якія складаюцца на ўліку якія адчуваюць патрэбу ў паляпшэнні жыллёвых умоў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1.1.23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Прыняцце рашэння аб на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кіраванні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грамадзян, якія складаюцца на ўліку якія адчуваюць патрэбу ў паляпшэнні жыллёвых умоў і якія маюць права на атрыманне льготных крэдытаў на будаўніцтва (рэканструкцыю) або набыццё жылых памяшканняў, для заключэння дагавораў куплі-продажы жылых памяшканняў, будаўніцтва якіх ажыццяўлялася па дзяржаўным заказе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1.1.24.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аднаразовай субсідыі на будаўніцтва (рэканструкцыю) або набыццё жылога памяшкання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1.1.28. Прыняцце рашэння аб дазволе давання жылога памяшкання (яго частак) па дагаворы найму жылога памяшкання прыватнага жыллёвага фонда або дагаворы арэнды жылога памяшкання, пабудаванага (рэканструяванага) або набытага з прыцягненнем ільготнага крэдыту або пабудаванага (рэканструяванага) з выкарыстаннем субсідыі на выплату часткі працэнтаў за карыстанне крэдытам (субсідыі на выплату часткі працэнтаў за карыстанне крэдытам і субсідыі на пагашэнне асноўнага абавязку па крэдыту), выдадзеным банкамі на іх будаўніцтва (рэканструкцыю) ва ўстаноўленым парадку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1.1.31.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субсідыі на выплату часткі працэнтаў за карыстанне крэдытам (субсідыі на выплату часткі працэнтаў за карыстанне крэдытам і субсідыі на пагашэнне асноўнага абавязку па крэдыту), выдадзеным банкамі на будаўніцтва (рэканструкцыю) жылых памяшканняў ва ўстаноўленым парадку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1.1.32. Прыняцце рашэння аб унясенні змяненняў у рашэнне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субсідыі на выплату часткі працэнтаў за карыстанне крэдытам (субсідыі на выплату часткі працэнтаў за карыстанне крэдытам і субсідыі на пагашэнне асноўнага абавязку па крэдыту), выдадзеным банкамі на будаўніцтва (рэканструкцыю) жылых памяшканняў ва ўстаноўленым парадку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1.1.33. Прыняцце рашэння аб устанаўленні іншага тэрміну пакрыцця выдаткаў на рэалізацыю энергаэфектыўных мерапрыемстваў у шматкватэрных жылых дамах для асобных катэгорый грамадзян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1.3.1. Выдача даведкі аб стане на ўліку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 xml:space="preserve">грамадзян, </w:t>
      </w:r>
      <w:r w:rsidRPr="00570550">
        <w:rPr>
          <w:rFonts w:ascii="Times New Roman" w:hAnsi="Times New Roman" w:cs="Times New Roman"/>
          <w:sz w:val="28"/>
          <w:szCs w:val="28"/>
        </w:rPr>
        <w:t>якія адчуваюць патрэбу ў паляпшэнні жыллёвых умоў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1.3.7. Выдача даведкі аб налічанай жыллёвай квоце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1.3.9. Выдача даведкі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(не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>) аднаразовай субсідыі на будаўніцтва (рэканструкцыю) або набыццё жылога памяшкання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1.3.10. Выдача даведкі, якая пацвярджае права ўласнасці памерлага грамадзяніна на жылы дом, жылое ізаляванае памяшканне з гаспадарчымі і іншымі пабудовамі або без іх, звесткі аб якіх унесены ў пагаспадаркавую кнігу сельскага (пасялковага) выканаўчага і распарадчага органа да 8 мая 2003 г., але якія не зарэгістраваны ў тэрытарыяльных арганізацыях па дзяржаўнай рэгістрацыі нерухомай маёмасці, праў на яго і здзелак з ім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1.3.11. Выдача даведкі аб тым, што ва ўстаноўлены заканадаўствам для прыняцця спадчыны тэрмін спадчыннік карыстаўся спадчыннай маёмасцю, прыняў меры да яго захавання, апрацоўваў зямельны ўчастак, рабіў цяперашні рамонт і г.д.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1.3.13. Выдача даведкі аб кошце будаўніцтва (рэканструкцыі) аднакватэрнага жылога дома або кватэры ў блакіраваным жылым доме ў цяперашніх коштах, вызначанай на падставе каштарыснай дакументацыі, і кошту выкананых работ, закупленых матэрыялаў і вырабаў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1.5. Выдача грамадзянам, якія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стаяць</w:t>
      </w:r>
      <w:r w:rsidR="00476282">
        <w:rPr>
          <w:rFonts w:ascii="Times New Roman" w:hAnsi="Times New Roman" w:cs="Times New Roman"/>
          <w:sz w:val="28"/>
          <w:szCs w:val="28"/>
        </w:rPr>
        <w:t xml:space="preserve"> на ўліку адчуваючых</w:t>
      </w:r>
      <w:r w:rsidRPr="00570550">
        <w:rPr>
          <w:rFonts w:ascii="Times New Roman" w:hAnsi="Times New Roman" w:cs="Times New Roman"/>
          <w:sz w:val="28"/>
          <w:szCs w:val="28"/>
        </w:rPr>
        <w:t xml:space="preserve"> патрэбу ў паляпшэнні жыллёвых умоў, напрамкаў для заключэння дагавораў стварэння аб'ектаў долевага будаўніцтва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1.6. Уключэнне ў спісы на атрыманне льготных крэдытаў грамадзян, якія складаюцца на ўліку якія адчуваюць патрэбу ў паляпшэнні жыллёвых умоў па </w:t>
      </w:r>
      <w:r w:rsidRPr="00570550">
        <w:rPr>
          <w:rFonts w:ascii="Times New Roman" w:hAnsi="Times New Roman" w:cs="Times New Roman"/>
          <w:sz w:val="28"/>
          <w:szCs w:val="28"/>
        </w:rPr>
        <w:lastRenderedPageBreak/>
        <w:t>месцы жыхарства (работы, службы) і жадаючых палепшыць свае жыллёвыя ўмовы шляхам будаўніцтва (рэканструкцыі) або набыцця жылых памяшканняў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1.7. Уключэнне ў спісы на атрыманне льготных крэдытаў на капітальны рамонт і рэканструкцыю жылых памяшканняў, будаўніцтва інжынерных сетак, узвядзенне гаспадарчых памяшканняў і пабудоў грамадзян, якія пастаянна пражываюць і працуючых у населеных пунктах з колькасцю насельніцтва да 20 тыс. чалавек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1.8. Рэгістрацыя дагавора найму (арэнды) жылога памяшкання прыватнага жыллёвага фонда і дадатковых пагадненняў да яго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1.9. Рэгістрацыя дагавораў куплі-продажу, мены, дарэння якое знаходзіцца ў сельскай мясцовасці і якое эксплуатуецца да 8 мая 2003 г. аднакватэрнага, блакіраванага жылога дома з гаспадарчымі і іншымі пабудовамі або без іх, кватэры ў блакіраваным жылым доме (долі ў праве ўласнасці на іх) (далей для мэт сапраўднага пункта – жылую гаспадарку), не зарэгістраванай у тэрытарыяльнай арганізацыі па дзяржаўнай рэгістрацыі нерухомай маёмасці, праў на яго і здзелак з ім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1.13. Рэгістрацыя пісьмовых пагадненняў аб прызнанні членам сям'і і пісьмовых пагадненняў аб парадку карыстання жылым памяшканнем, а таксама дадатковых пагадненняў да іх (скасаванні пагадненняў)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1.14. Рэгістрацыя дагавора арэнды (субарэнды) нежылога памяшкання, машынамесца і дадатковых пагадненняў да яго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1.15.1.</w:t>
      </w:r>
      <w:r w:rsidR="00507CE5">
        <w:rPr>
          <w:rFonts w:ascii="Times New Roman" w:hAnsi="Times New Roman" w:cs="Times New Roman"/>
          <w:sz w:val="28"/>
          <w:szCs w:val="28"/>
        </w:rPr>
        <w:t xml:space="preserve"> Выдача ўзгаднення на ўстаноўку, </w:t>
      </w:r>
      <w:r w:rsidR="00507CE5">
        <w:rPr>
          <w:rFonts w:ascii="Times New Roman" w:hAnsi="Times New Roman" w:cs="Times New Roman"/>
          <w:sz w:val="28"/>
          <w:szCs w:val="28"/>
          <w:lang w:val="be-BY"/>
        </w:rPr>
        <w:t xml:space="preserve">у тым ліку самавольную, </w:t>
      </w:r>
      <w:r w:rsidRPr="00570550">
        <w:rPr>
          <w:rFonts w:ascii="Times New Roman" w:hAnsi="Times New Roman" w:cs="Times New Roman"/>
          <w:sz w:val="28"/>
          <w:szCs w:val="28"/>
        </w:rPr>
        <w:t>на дахах і фасадах шматкватэрных жылых дамоў індывідуальных антэн і іншых канструкцый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1.15.3. Выдача ўзгаднення праектнай дакументацыі на пераўладкаванне і (або) перапланіроўку жылых памяшканняў, нежылых памяшканняў у жылых дамах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2 ПРАЦА І САЦЫЯЛЬНАЯ АБАРОНА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2.7. Прыняцце рашэння аб аднаразовай выплаце сем'ям пры нараджэнні дваіх і болей дзяцей на набыццё дзіцячых вешчай першай неабходнасці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2.15. Прызначэнне дапамогі па доглядзе за дзіцём-інвалідам ва ўзросце да 18 гадоў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2.18. Выдача даведкі аб памеры дапамогі на дзяцей і перыядзе яго выплаты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2.18</w:t>
      </w:r>
      <w:r w:rsidRPr="00507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Выдача даведкі аб неатрыманні дапамогі на дзяцей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2.20. Выдача даведкі аб вылічэнні аліментаў і іх памеры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2.32.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матэрыяльнай дапамогі беспрацоўным, грамадзянам у перыяд прафесійнай падрыхтоўкі, перападрыхтоўкі і павышэння кваліфікацыі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 xml:space="preserve">2.33. Прыняцце рашэння аб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 xml:space="preserve"> (аб адмове ў </w:t>
      </w:r>
      <w:r w:rsidR="00476282">
        <w:rPr>
          <w:rFonts w:ascii="Times New Roman" w:hAnsi="Times New Roman" w:cs="Times New Roman"/>
          <w:sz w:val="28"/>
          <w:szCs w:val="28"/>
          <w:lang w:val="be-BY"/>
        </w:rPr>
        <w:t>прадастаўленні</w:t>
      </w:r>
      <w:r w:rsidRPr="00570550">
        <w:rPr>
          <w:rFonts w:ascii="Times New Roman" w:hAnsi="Times New Roman" w:cs="Times New Roman"/>
          <w:sz w:val="28"/>
          <w:szCs w:val="28"/>
        </w:rPr>
        <w:t>) дзяржаўнай адраснай сацыяльнай дапамогі ў выглядзе: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2.33.1. штомесячнай і (або) аднаразовай сацыяльных дапамог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2.33.2. сацыяльнай дапамогі для пакрыцця выдаткаў на набыццё падгузкаў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2.33.4. забеспячэнні прадуктамі харчавання дзяцей першых двух гадоў жыцця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2.37 Выдача даведкі аб месцы пахавання сваякоў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2.38. Прыняцце рашэння аб прызначэнні дапамогі па доглядзе за інвалідам I групы або асобай, якая дасягнула 80-летнего ўзросту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2.39. Выдача даведкі аб памеры (неатрыманні) дапамогі па доглядзе за інвалідам I групы або асобай, якая дасягнула 80-летнего ўзросту</w:t>
      </w:r>
    </w:p>
    <w:p w:rsidR="00704D7B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2.42. </w:t>
      </w:r>
      <w:r w:rsidR="00704D7B" w:rsidRPr="00704D7B">
        <w:rPr>
          <w:rFonts w:ascii="Times New Roman" w:hAnsi="Times New Roman"/>
          <w:sz w:val="28"/>
          <w:szCs w:val="28"/>
        </w:rPr>
        <w:t>Выдача даведкі аб памеры пачасовых выплат у пакрыццё шкоды, прычыненай жыццю або здароўю фізічнай асобы, не звязанай з выкананнем ім працоўных абавязкаў, назначаных у сувязі з ліквідацыяй юрыдычнай асобы або спыненнем дзейнасці індывідуальнага прадпрымальніка, адказнай за шкода, з прычыны прызнання іх банкр</w:t>
      </w:r>
      <w:r w:rsidR="00704D7B" w:rsidRPr="00704D7B">
        <w:rPr>
          <w:rFonts w:ascii="Times New Roman" w:hAnsi="Times New Roman"/>
          <w:sz w:val="28"/>
          <w:szCs w:val="28"/>
          <w:lang w:val="be-BY"/>
        </w:rPr>
        <w:t>о</w:t>
      </w:r>
      <w:r w:rsidR="00704D7B" w:rsidRPr="00704D7B">
        <w:rPr>
          <w:rFonts w:ascii="Times New Roman" w:hAnsi="Times New Roman"/>
          <w:sz w:val="28"/>
          <w:szCs w:val="28"/>
        </w:rPr>
        <w:t>тамі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2.46. Прыняцце рашэння аб прызначэнні сямейнага капіталу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2.47. Прыняцце рашэння аб датэрміновым распараджэнні сродкамі сямейнага капіталу: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2.47.1. на будаўніцтва (рэканструкцыю), набыццё жылых памяшканняў, набыццё долі (доляў) </w:t>
      </w:r>
      <w:proofErr w:type="gramStart"/>
      <w:r w:rsidRPr="00570550">
        <w:rPr>
          <w:rFonts w:ascii="Times New Roman" w:hAnsi="Times New Roman" w:cs="Times New Roman"/>
          <w:sz w:val="28"/>
          <w:szCs w:val="28"/>
        </w:rPr>
        <w:t>у праве</w:t>
      </w:r>
      <w:proofErr w:type="gramEnd"/>
      <w:r w:rsidRPr="00570550">
        <w:rPr>
          <w:rFonts w:ascii="Times New Roman" w:hAnsi="Times New Roman" w:cs="Times New Roman"/>
          <w:sz w:val="28"/>
          <w:szCs w:val="28"/>
        </w:rPr>
        <w:t xml:space="preserve"> ўласнасці на іх, пагашэнне запазычанасці па крэдытах, пазыках арганізацый, дадзеных на прызначаныя мэты (у тым ліку на падставе дагавораў аб пераводзе абавязку, аб прыёме запазычанасці па крэдыту), і выплату працэнтаў за карыстанне імі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2.47.2. на атрыманне на платнай аснове агульнай вышэйшай адукацыі, спецыяльнай вышэйшай адукацыі, сярэдняй спецыяльнай адукацыі ў дзяржаўных установах адукацыі Рэспублікі Беларусь, установах вышэйшай і сярэдняй спецыяльнай адукацыі спажывецкай кааперацыі Рэспублікі Беларусь і ўстановах вышэйшай адукацыі Федэрацыі прафсаюзаў Беларусі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2.47.3. на атрыманне платных медыцынскіх паслуг, якія аказваюцца арганізацыямі аховы здароўя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2.47.4. на набыццё тавараў, прызначаных для сацыяльнай рэабілітацыі і інтэграцыі інвалідаў у таварыства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2.48. Прыняцце рашэння аб распараджэнні сродкамі сямейнага капіталу пасля сканчэння 18 гадоў з даты нараджэння дзіцяці, у сувязі з нараджэннем (усынаўленнем, удачарэннем) якога сям'я набыла права на прызначэнне сямейнага капіталу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2.50. Прыняцце рашэння аб унясенні змяненняў у рашэнне аб прызначэнні сямейнага капіталу і выдача выпіскі з такога рашэння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3 ДАКУМЕНТЫ, ЯКІЯ ПАЦВЯРДЖАЮЦЬ ПРАВА НА САЦЫЯЛЬНЫЯ ЛЬГОТЫ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3.2. Выдача пасведчання інваліда Айчыннай вайны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3.3. Выдача пасведчання інваліда аб праве на льготы для інвалідаў баявых дзеянняў на тэрыторыі другіх дзяржаў, а таксама грамадзян, у тым ліку звольненых у запас (адстаўку), з ліку ваеннаслужачых, асоб які начальствуе і радавога складу органаў унутраных спраў, органаў і падраздзяленняў па надзвычайных сітуацыях, органаў фінансавых расследаванняў Камітэта дзяржаўнага кантролю, супрацоўнікаў Следчага камітэта, якія зрабіліся інвалідамі з прычыны ранення, кантузіі, калецтва або захворвання, атрыманых пры выкананні абавязкаў ваеннай службы (службовых абавязкаў)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lastRenderedPageBreak/>
        <w:tab/>
        <w:t>3.4. Выдача пасведчання аб праве на льготы асобам, узнагароджаным ордэнамі або медалямі СССР за самаадданую працу і беззаганную воінскую службу ў тыле ў гады Вялікай Айчыннай вайны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3.5. Выдача пасведчання асобам, якія працавалі ў перыяд блакады г. Ленінграда з 8 верасня 1941 г. па 27 студзеня 1944 г. на прадпрыемствах, ва ўстановах і арганізацыях горада і ўзнагароджаным медалём «За абарону Ленінграда», і асобам, узнагароджаным знакам «Жыхару блакаднага Ленінграда»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 xml:space="preserve">3.6. Выдача пасведчання аб праве на льготы бацькам </w:t>
      </w:r>
      <w:proofErr w:type="gramStart"/>
      <w:r w:rsidRPr="00570550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570550">
        <w:rPr>
          <w:rFonts w:ascii="Times New Roman" w:hAnsi="Times New Roman" w:cs="Times New Roman"/>
          <w:sz w:val="28"/>
          <w:szCs w:val="28"/>
        </w:rPr>
        <w:t xml:space="preserve"> не якая ўступіла ў новы шлюб жонцы (мужу) ваеннаслужачага, які загінуў у гады Вялікай Айчыннай вайны, у краінах, дзе вяліся баявыя дзеянні, або пры выкананні абавязкаў воінскай службы (службовых абавязкаў)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3.7. Выдача даведкі аб праве на льготы дзецям і другім утрыманцам, якія атрымліваюць пенсію па выпадку страты карміцеля якія за загінулі (нябожчыках) асоб, пералічаных у артыкуле 22 Закона Рэспублікі Беларусь ад 17 красавіка 1992 г. № 1594-XII «Аб ветэранах»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3.8. Выдача пасведчання былога непаўналетняга вязня месцаў прымусовага зместу, пасведчання былога дарослага вязня фашысцкіх канцлагераў, турмаў, гета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3.9. Выдача пасведчання, якое папакутавала ад катастрофы на Чарнобыльскай АЭС, другіх радыяцыйных аварый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3.13</w:t>
      </w:r>
      <w:r w:rsidRPr="005705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Выдача пасведчання нацыянальнага ўзору: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3.13</w:t>
      </w:r>
      <w:r w:rsidRPr="005705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.2. інваліда баявых дзеянняў на тэрыторыі другіх дзяржаў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3.15. Выдача пасведчання мнагадзетнай сям'і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3.17. Выдача пасведчання аб праве на льготы для асоб, якія працавалі на аб'ектах супрацьпаветранай абароны, мясцовай супрацьпаветранай абароны, на будаўніцтве абаронных збудаванняў, марскіх баз, аэрадромаў і другіх ваенных аб'ектаў у граніцах тылавых меж дзеючых франтоў, на прыфрантавых участках жалезных і аўтамабільных дарог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3.18. Выдача пасведчання аб праве на льготы для асоб з ліку членаў экіпажаў судоў транспартнага флоту, інтэрніраваных у пачатку Вялікай Айчыннай вайны ў партах другіх дзяржаў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3.20. Выдача ўкладыша да пасведчання аб праве на льготы для бацькаў, пералічаных у пункце 12 артыкула 3 Закона Рэспублікі Беларусь «Аб дзяржаўных сацыяльных ільготах, правах і гарантыях для асобных катэгорый грамадзян»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4 УСЫНАЎЛЕННЕ (УДАЧАРЭННЕ). АПЕКА, ПАПЯЧЫЦЕЛЬСТВА, ПАТРАНАЖ. ЭМАНСІПАЦЫЯ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4.1. Выдача акта абследавання ўмоў жыцця кандыдата ва ўсынавіцелі (удочерители)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4.2. Прызначэнне штомесячных грашовых выплат на змест усыноўленых (удачароных) дзяцей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4.3. Прыняцце рашэння аб устанаўленні апекі (папячыцельства) над паўналетнім і прызначэнні апекуна (апекуна)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4.4. Прыняцце рашэння аб устанаўленні апекі (папячыцельства) над непаўналетнім і прызначэнні апекуна (апекуна)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4.5. Прыняцце рашэння аб выдачы бацьку, апекуну (апекуну) папярэдняга дазволу (згоды) на ўчыненне здзелак, якія супярэчаць інтарэсам або якія вабяць змяншэнне маёмасці дзіцяці, падапечнага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4.6. Прыняцце рашэння аб перадачы дзіцяці (дзяцей) на выхаванне ў прыёмную сям'ю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4.7. Прыняцце рашэння аб стварэнні дзіцячага дома сямейнага тыпа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4.8. Прыняцце рашэння аб устанаўленні патранажу (прызначэнні памочніка)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4.9. Прыняцце рашэння аб змяненні прозвішча непаўналетняга і ўласнага імені непаўналетняга старэйшым 6 гадоў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4.10. Прыняцце рашэння аб абвяшчэнні непаўналетняга поўнасцю дзеяздольным (эмансіпацыя)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4.11. Прыняцце рашэння аб вызваленні апекуноў, апекуноў ад выканання імі сваіх абавязкаў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6 АДУКАЦЫЯ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6.1. Выдача дубліката: 6.1.1 дакумента аб адукацыі, дадатку да яго, дакумента аб навучанні (у выпадку ліквідацыі арганізацыі, спынення дзейнасці індывідуальнага прадпрымальніка, якія выдалі дакумент)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6.1. Выдача дубліката: 6.1.2 пасведчання аб напрамку на работу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6.1. Выдача дубліката: 6.1.3 даведкі аб самастойным працаўладкаванні 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6.1.5. Выдача дубліката пасведчання на права абслугоўвання патэнцыяльна небяспечных аб'ектаў (выпадку ліквідацыі арганізацыі, якая выдала пасведчанне)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6.2. Выдача ў сувязі са змяненнем палавой прыналежнасці: 6.2.1. дакумента аб адукацыі, дадатку да яго, дакумента аб навучанні (у выпадку ліквідацыі арганізацыі, спынення дзейнасці індывідуальнага прадпрымальніка)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6.2. Выдача ў сувязі са змяненнем палавой прыналежнасці:</w:t>
      </w:r>
    </w:p>
    <w:p w:rsidR="00570550" w:rsidRPr="00570550" w:rsidRDefault="00570550" w:rsidP="0057055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6.2.2. пасведчанні аб напрамку на работу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6.2. Выдача ў сувязі са змяненнем палавой прыналежнасці:</w:t>
      </w:r>
    </w:p>
    <w:p w:rsidR="00570550" w:rsidRPr="00570550" w:rsidRDefault="00570550" w:rsidP="0057055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 xml:space="preserve">6.2.3. даведкі аб самастойным працаўладкаванні 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6.2.5. пасведчанні на права абслугоўвання патэнцыяльна небяспечных аб'ектаў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6.5 Выдача даведкі аб тым, што вышэйшая, сярэдняя спецыяльная адукацыя атрымана на платнай аснове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6.6. Пастаноўка на ўлік дзяцей у мэтах атрымання імі дашкольнай адукацыі, спецыяльнай адукацыі на ўзроўні дашкольнай адукацыі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6.7. Выдача напрамку ва ўстанову адукацыі для асваення зместу адукацыйнай праграмы дашкольнай адукацыі, адукацыйнай праграмы спецыяльнай адукацыі на ўзроўні дашкольнай адукацыі, адукацыйнай праграмы спецыяльнай адукацыі на ўзроўні дашкольнай адукацыі для асоб з інтэлектуальнай недастатковасцю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8 ФІЗІЧНАЯ КУЛЬТУРА І СПОРТ, КУЛЬТУРА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8.41 Прыняцце рашэння аб ажыццяўленні дзейнасці па аказанні паслуг у сферы аграэкатурызму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8.10. Узгадненне выканання земляных, будаўнічых, меліяратыўных і другіх работ, ажыццяўлення іншай дзейнасці на тэрыторыі археалагічных аб'ектаў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9 АРХІТЭКТУРА І БУДАЎНІЦТВА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9.3.1. Выдача дазвольнай дакументацыі на ўзвядзенне аднакватэрнага, блакіраванага жылога дома і (або) нежылых капітальных пабудоў на прыдамавой тэрыторыі, а таксама капітальных збудаванняў (будынкаў, збудаванняў) пятага класа складанасці (за выключэннем садовых дамкоў, гаспадарчых збудаванняў і збудаванняў, неабходных для вядзення калектыўнага садаводства)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9.3.2. Выдача рашэння аб дазволе на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збудаванняў (будынкаў, збудаванняў), незавершаных закансерваваных капітальных збудаванняў пятага класа складанасці (за выключэннем садовых дамкоў, гаспадарчых збудаванняў і збудаванняў, неабходных для вядзення калектыўнага садаводства)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9.3.3. Выдача ўзгодненай праектнай дакументацыі на ўзвядзенне аднакватэрных, блакіраваных жылых дамоў і (або) нежылых капітальных пабудоў на прыдамавой тэрыторыі, капітальных збудаванняў (будынкаў, збудаванняў) пятага класа складанасці (за выключэннем садовых дамкоў, гаспадарчых збудаванняў і збудаванняў, неабходных для вядзення калектыўнага садаводства),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збудаванняў (будынкаў, збудаванняў), незавершаных закансерваваных капітальных збудаванняў пятага класа складанасці (за выключэннем садовых дамкоў, гаспадарчых збудаванняў і збудаванняў, неабходных для вядзення калектыўнага садаводства)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9.3.4. Выдача зацверджанага мясцовым выканаўчым і распарадчым органам акта прыёмкі ў эксплуатацыю закончаных узвядзеннем аднакватэрных, блакіраваных жылых дамоў і (або) нежылых капітальных пабудоў на прыдамавой тэрыторыі, капітальных збудаванняў (будынкаў, збудаванняў) пятага класа складанасці, рэканструяваных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збудаванняў (будынкаў, збудаванняў) пятага класа складанасці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9.3.5. Выдача рашэння аб прадаўжэнні тэрміну будаўніцтва капітальнага збудавання ў выглядзе жылога дома, дачы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9.3.6. Выдача падпісанага акта праверкі ажыццяўлення кансервацыі незавершанага будаўніцтвам жылога дома, дачы, а таксама добраўпарадкавання зямельнага ўчастка, на якім праведзена кансервацыя такой дома, дачы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9.4. Прыняцце рашэння па самавольным будаўніцтве ва ўстаноўленым парадку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9.8. Выдача дазволу на правядзенне раскопак вуліц, плошчаў, двароў, другіх зямель агульнага карыстання (за выключэннем выпадкаў выканання аварыйных работ) для падключэння да інжынерных сетак пры будаўніцтве аднакватэрных, блакіраваных жылых дамоў і (або) нежылых капітальных пабудоў на прыдамавой тэрыторыі ў раёнах жылой забудовы, капітальных збудаванняў (будынкаў, збудаванняў) пятага класа складанасці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10 Газа, Электра, Цеплаі ВОДАЗАБЕСПЯЧЭННЕ. СУВЯЗЬ</w:t>
      </w:r>
    </w:p>
    <w:p w:rsidR="00570550" w:rsidRPr="00704D7B" w:rsidRDefault="00570550" w:rsidP="0070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550">
        <w:rPr>
          <w:rFonts w:ascii="Times New Roman" w:hAnsi="Times New Roman" w:cs="Times New Roman"/>
          <w:sz w:val="28"/>
          <w:szCs w:val="28"/>
        </w:rPr>
        <w:tab/>
      </w:r>
      <w:r w:rsidRPr="00704D7B">
        <w:rPr>
          <w:rFonts w:ascii="Times New Roman" w:hAnsi="Times New Roman" w:cs="Times New Roman"/>
          <w:sz w:val="28"/>
          <w:szCs w:val="28"/>
        </w:rPr>
        <w:t xml:space="preserve">10.3. </w:t>
      </w:r>
      <w:r w:rsidR="00704D7B" w:rsidRPr="00704D7B">
        <w:rPr>
          <w:rFonts w:ascii="Times New Roman" w:hAnsi="Times New Roman" w:cs="Times New Roman"/>
          <w:sz w:val="28"/>
          <w:szCs w:val="28"/>
        </w:rPr>
        <w:t>Аказанне паслуг па газіфікацыі аднакватэрнага</w:t>
      </w:r>
      <w:r w:rsidR="00704D7B" w:rsidRPr="00704D7B">
        <w:rPr>
          <w:rFonts w:ascii="Times New Roman" w:hAnsi="Times New Roman" w:cs="Times New Roman"/>
          <w:sz w:val="28"/>
          <w:szCs w:val="28"/>
          <w:lang w:val="be-BY"/>
        </w:rPr>
        <w:t>, блакіраванага</w:t>
      </w:r>
      <w:r w:rsidR="00704D7B" w:rsidRPr="00704D7B">
        <w:rPr>
          <w:rFonts w:ascii="Times New Roman" w:hAnsi="Times New Roman" w:cs="Times New Roman"/>
          <w:sz w:val="28"/>
          <w:szCs w:val="28"/>
        </w:rPr>
        <w:t xml:space="preserve"> жылога дома з аказаннем грамадзяніну комплекснай паслугі </w:t>
      </w:r>
    </w:p>
    <w:p w:rsidR="00570550" w:rsidRPr="00704D7B" w:rsidRDefault="00570550" w:rsidP="00704D7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04D7B">
        <w:rPr>
          <w:rFonts w:ascii="Times New Roman" w:hAnsi="Times New Roman" w:cs="Times New Roman"/>
          <w:sz w:val="28"/>
          <w:szCs w:val="28"/>
        </w:rPr>
        <w:tab/>
        <w:t>10.6</w:t>
      </w:r>
      <w:r w:rsidRPr="00704D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4D7B">
        <w:rPr>
          <w:rFonts w:ascii="Times New Roman" w:hAnsi="Times New Roman" w:cs="Times New Roman"/>
          <w:sz w:val="28"/>
          <w:szCs w:val="28"/>
        </w:rPr>
        <w:t xml:space="preserve">. </w:t>
      </w:r>
      <w:r w:rsidR="00704D7B" w:rsidRPr="00704D7B">
        <w:rPr>
          <w:rFonts w:ascii="Times New Roman" w:hAnsi="Times New Roman" w:cs="Times New Roman"/>
          <w:sz w:val="28"/>
          <w:szCs w:val="28"/>
        </w:rPr>
        <w:t xml:space="preserve">Уключэнне ў спісы на пакрыццё часткі расходаў на выкананне работ па электразабеспячэнні, знаходзячыхся ў эксплуатацыі аднакватэрных жылых дамоў, жылых памяшканняў у блакіраваных </w:t>
      </w:r>
      <w:r w:rsidR="00704D7B" w:rsidRPr="00704D7B">
        <w:rPr>
          <w:rFonts w:ascii="Times New Roman" w:hAnsi="Times New Roman" w:cs="Times New Roman"/>
          <w:sz w:val="28"/>
          <w:szCs w:val="28"/>
          <w:lang w:val="be-BY"/>
        </w:rPr>
        <w:t xml:space="preserve">і мнагакватэрных </w:t>
      </w:r>
      <w:r w:rsidR="00704D7B" w:rsidRPr="00704D7B">
        <w:rPr>
          <w:rFonts w:ascii="Times New Roman" w:hAnsi="Times New Roman" w:cs="Times New Roman"/>
          <w:sz w:val="28"/>
          <w:szCs w:val="28"/>
        </w:rPr>
        <w:t>жылых дамах</w:t>
      </w:r>
    </w:p>
    <w:p w:rsidR="00570550" w:rsidRPr="00704D7B" w:rsidRDefault="00570550" w:rsidP="00704D7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04D7B">
        <w:rPr>
          <w:rFonts w:ascii="Times New Roman" w:hAnsi="Times New Roman" w:cs="Times New Roman"/>
          <w:sz w:val="28"/>
          <w:szCs w:val="28"/>
        </w:rPr>
        <w:tab/>
        <w:t>10.6</w:t>
      </w:r>
      <w:r w:rsidRPr="00704D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4D7B">
        <w:rPr>
          <w:rFonts w:ascii="Times New Roman" w:hAnsi="Times New Roman" w:cs="Times New Roman"/>
          <w:sz w:val="28"/>
          <w:szCs w:val="28"/>
        </w:rPr>
        <w:t xml:space="preserve">. </w:t>
      </w:r>
      <w:r w:rsidR="00704D7B" w:rsidRPr="00704D7B">
        <w:rPr>
          <w:rFonts w:ascii="Times New Roman" w:hAnsi="Times New Roman" w:cs="Times New Roman"/>
          <w:sz w:val="28"/>
          <w:szCs w:val="28"/>
        </w:rPr>
        <w:t xml:space="preserve">Прыняцце рашэння аб пакрыцці часткі расходаў на выкананне работ па электразабеспячэнні знаходзячыхся ў эксплуатацыі аднакватэрных (блакіраванай) жылых дамоў, жылых памяшканняў у блакіраваных </w:t>
      </w:r>
      <w:r w:rsidR="00704D7B" w:rsidRPr="00704D7B">
        <w:rPr>
          <w:rFonts w:ascii="Times New Roman" w:hAnsi="Times New Roman" w:cs="Times New Roman"/>
          <w:sz w:val="28"/>
          <w:szCs w:val="28"/>
          <w:lang w:val="be-BY"/>
        </w:rPr>
        <w:t>і мнагакватэрных жылых дамах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10.19. Уключэнне ў спісы на атрыманне льготных крэдытаў для газіфікацыі які эксплуатуецца жыллёвага фонда, які належыць грамадзянам на праве ўласнасці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10.21. Прыняцце рашэння аб поўным або частковым вызваленні (аб адмове ў вызваленні) працаздольных грамадзян, не занятых у эканоміцы, ад аплаты паслуг, якія вызначаюцца Саветам Міністраў Рэспублікі Беларусь, па коштах (тарыфах), якія забяспечваюць поўнае пакрыццё эканамічна абгрунтаваных выдаткаў на іх аказанне, у сувязі са знаходжаннем такіх грамадзян у цяжкай жыццёвай сітуацыі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15 ТРАНСПАРТ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15.19. Прыняцце рашэння аб пастаноўцы грамадзян на ўлік якія адчуваюць патрэбу ў месцах захоўвання транспартных сродкаў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16 ПРЫРОДАКАРЫСТАННЕ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 xml:space="preserve">16.6. </w:t>
      </w:r>
      <w:r w:rsidR="00704D7B" w:rsidRPr="00704D7B">
        <w:rPr>
          <w:rFonts w:ascii="Times New Roman" w:hAnsi="Times New Roman" w:cs="Times New Roman"/>
          <w:sz w:val="30"/>
          <w:szCs w:val="30"/>
        </w:rPr>
        <w:t>Выдача дазволу на выдаленне</w:t>
      </w:r>
      <w:r w:rsidR="00704D7B" w:rsidRPr="00704D7B">
        <w:rPr>
          <w:rFonts w:ascii="Times New Roman" w:hAnsi="Times New Roman" w:cs="Times New Roman"/>
          <w:sz w:val="30"/>
          <w:szCs w:val="30"/>
          <w:lang w:val="be-BY"/>
        </w:rPr>
        <w:t xml:space="preserve"> або пересадку</w:t>
      </w:r>
      <w:r w:rsidR="00704D7B" w:rsidRPr="00704D7B">
        <w:rPr>
          <w:rFonts w:ascii="Times New Roman" w:hAnsi="Times New Roman" w:cs="Times New Roman"/>
          <w:sz w:val="30"/>
          <w:szCs w:val="30"/>
        </w:rPr>
        <w:t xml:space="preserve"> аб'ектаў расліннага свету</w:t>
      </w:r>
      <w:r w:rsidR="00704D7B" w:rsidRPr="008B4F8B">
        <w:rPr>
          <w:b/>
          <w:sz w:val="30"/>
          <w:szCs w:val="30"/>
        </w:rPr>
        <w:t xml:space="preserve"> </w:t>
      </w:r>
      <w:r w:rsidR="00704D7B" w:rsidRPr="004D2271">
        <w:rPr>
          <w:b/>
          <w:sz w:val="30"/>
          <w:szCs w:val="30"/>
        </w:rPr>
        <w:t xml:space="preserve"> 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17 СЕЛЬСКАЯ ГАСПАДАРКА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17.7. Рэгістрацыя сабак, кошак з выдачай рэгістрацыйнага пасведчання і жэтона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18 АТРЫМАНЫЯ ДАХОДЫ І ЗАПЛАЧАНЫЯ ПАДАТКІ, ЗБОРЫ (ПОШЛІНЫ). АТРЫМАННЕ ІНФАРМАЦЫІ З АДЗІНАГА ДЗЯРЖАЎНАГА РЭГІСТРА ЮРЫДЫЧНЫХ АСОБ І ІНДЫВІДУАЛЬНЫХ ПРАДПРЫМАЛЬНІКАЎ. ПРАСТАЎЛЕННЕ АПОСТЫЛЯ НА ДАКУМЕНТАХ АБО ЛЕГАЛІЗАЦЫЯ ДАКУМЕНТАЎ, АТРЫМАННЕ ІНФАРМАЦЫІ З АРХІЎНЫХ ДАКУМЕНТАЎ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0550">
        <w:rPr>
          <w:rFonts w:ascii="Times New Roman" w:hAnsi="Times New Roman" w:cs="Times New Roman"/>
          <w:sz w:val="28"/>
          <w:szCs w:val="28"/>
        </w:rPr>
        <w:t>18.14. Выдача даведкі, якая пацвярджае, што якая рэалізуецца прадукцыя праведзена фізічнай асобай і (або) асобамі, якія складаюцца з ім у дачыненнях блізкага сваяцтва (бацькі (усынавіцелі, удочерители), дзеці (у тым ліку ўсыноўленыя, удачароныя), родныя браты і сёстры, дзед, бабка, унукі, прадзед, прабабка, праўнукі, мужы) або ўласцівасці (блізкія сваякі другога мужа, у тым ліку нябожчыка), апекуна, апекуна і падапечнага, на зямельным участку, які знаходзіцца на тэрыторыі Рэспублікі Беларусь і дадзеным яму і (або) такім асобам для будаўніцтва і (або) абслугоўвання аднакватэрнага жылога дома, зарэгістраванай арганізацыяй па дзяржаўнай рэгістрацыі нерухомай маёмасці, праў на яго і здзелак з ім кватэры ў блакіраваным жылым доме, вядзення асабістай падсобнай гаспадаркі, агародніцтва, касьбы і выпасу сельскагаспадарчых жывёл, садаводства, дачнага будаўніцтва, у выглядзе службовага зямельнага надзела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18.16. Прыняцце рашэння аб даванні (аб адмове ў даванні) ільгот па падатках, зборах (пошлінах), якія поўнасцю выплачваюцца ў мясцовыя бюджэты, а таксама арэнднай плаце за зямельныя ўчасткі, якія знаходзяцца ў дзяржаўнай уласнасці, і транспартнаму падатку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18.17. Прыняцце рашэння аб змяненні ўстаноўленага заканадаўствам тэрміну выплаты падатку, збору (пошліны), пеняў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 xml:space="preserve">18.18.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інфармацыі з Адзінага дзяржаўнага рэгістра юрыдычных асоб і індывідуальных прадпрымальнікаў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18.25. Выдача архіўнай даведкі (архіўнай копіі, архіўнай выпіскі, інфармацыйнага ліста) па запытах сацыяльна-прававога характару (састаўляецца на аснове архіўных дакументаў, не якія ўтрымліваюць звестак, якія датычацца да асабістай тайне грамадзян):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18.25.1. якое дакранаецца маёмасных і спадчынных праў грамадзян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18.25.2. не якое дакранаецца маёмасных і спадчынных праў грамадзян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18.26. Выдача архіўнай даведкі (архіўнай копіі, архіўнай выпіскі) па запытах сацыяльна-прававога характару, якія дакранаюцца архіўных дакументаў, якія ўтрымліваюць звесткі, якія датычацца да асабістай тайны грамадзян</w:t>
      </w:r>
    </w:p>
    <w:p w:rsidR="00570550" w:rsidRPr="00570550" w:rsidRDefault="00570550" w:rsidP="005705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20 ВОІНСКІ АБАВЯЗАК, ПРАХОДЖАННЕ АЛЬТЭРНАТЫЎНАЙ СЛУЖБЫ.АБАРОНА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20.2. Выдача даведкі: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0550">
        <w:rPr>
          <w:rFonts w:ascii="Times New Roman" w:hAnsi="Times New Roman" w:cs="Times New Roman"/>
          <w:sz w:val="28"/>
          <w:szCs w:val="28"/>
        </w:rPr>
        <w:t>20.2.3</w:t>
      </w:r>
      <w:r w:rsidRPr="005705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аб страхаванні грамадзяніна, які праходзіць альтэрнатыўную службу, які загінуў (нябожчыка) пры выкананні абавязкаў альтэрнатыўнай службы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50">
        <w:rPr>
          <w:rFonts w:ascii="Times New Roman" w:hAnsi="Times New Roman" w:cs="Times New Roman"/>
          <w:sz w:val="28"/>
          <w:szCs w:val="28"/>
        </w:rPr>
        <w:tab/>
        <w:t>20.6</w:t>
      </w:r>
      <w:r w:rsidRPr="00476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>. Выдача даведкі аб напрамку на альтэрнатыўную службу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22 ДЗЯРЖАЎНАЯ РЭГІСТРАЦЫЯ НЕРУХОМАЙ МАЁМАСЦІ, ПРАЎ НА ЯГО І ЗДЗЕЛАК З ІМ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22.8. Прыняцце рашэння, якое пацвярджае набыўную даўнасць на нерухомую маёмасць, звесткі аб якім адсутнічаюць у адзіным дзяржаўным рэгістры нерухомай маёмасці, праў на яго і здзелак з ім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22.9. Прыняцце рашэння аб магчымасці выкарыстання якое эксплуатуецца капітальнага збудавання па прызначэнні ў адпаведнасці з адзінай класіфікацыяй прызначэння аб'ектаў нерухомай маёмасці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22.9</w:t>
      </w:r>
      <w:r w:rsidR="00570550" w:rsidRPr="00476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0550" w:rsidRPr="00570550">
        <w:rPr>
          <w:rFonts w:ascii="Times New Roman" w:hAnsi="Times New Roman" w:cs="Times New Roman"/>
          <w:sz w:val="28"/>
          <w:szCs w:val="28"/>
        </w:rPr>
        <w:t>. Прыняцце рашэння аб магчымасці змянення прызначэння капітальнага збудавання, ізаляванага памяшканні, машынамесцы па адзінай класіфікацыі прызначэння аб'ектаў нерухомай маёмасці без правядзення будаўніча-мантажных работ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22.9</w:t>
      </w:r>
      <w:r w:rsidR="00570550" w:rsidRPr="004762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0550" w:rsidRPr="00570550">
        <w:rPr>
          <w:rFonts w:ascii="Times New Roman" w:hAnsi="Times New Roman" w:cs="Times New Roman"/>
          <w:sz w:val="28"/>
          <w:szCs w:val="28"/>
        </w:rPr>
        <w:t>. Прыняцце рашэння аб вызначэнні прызначэння капітальнага збудавання (будынка, збудавання), ізаляванага памяшкання, машынамесца ў адпаведнасці з адзінай класіфікацыяй прызначэння аб'ектаў нерухомай маёмасці (за выключэннем якія эксплуатуюцца капітальных збудаванняў (будынкаў, збудаванняў), ізаляваных памяшканняў, машынамесцаў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22.9</w:t>
      </w:r>
      <w:r w:rsidR="00570550" w:rsidRPr="004762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0550" w:rsidRPr="00570550">
        <w:rPr>
          <w:rFonts w:ascii="Times New Roman" w:hAnsi="Times New Roman" w:cs="Times New Roman"/>
          <w:sz w:val="28"/>
          <w:szCs w:val="28"/>
        </w:rPr>
        <w:t>. Прыняцце рашэння аб магчымасці выкарыстання капітальнага збудавання, ізаляванага памяшканні або машынамесцы, частку якога загінула, па прызначэнні ў адпаведнасці з адзінай класіфікацыяй прызначэння аб'ектаў нерухомай маёмасці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22.24. Выдача даведкі, якая пацвярджае ўзвядзенне да 8 мая 2003 г. жылога дома (жылога ізаляванага памяшкання, іншага збудавання), размешчанага ў горадзе або ў сельскім населеным пункце на дадзеным спадчынадаўцу ва ўстаноўленым парадку зямельным участку, які пры жыцці спадчынадаўца не быў зарэгістраваны ў тэрытарыяльнай арганізацыі па дзяржаўнай рэгістрацыі і не ўнесены ў пагаспадаркавую кнігу сельскага (пасялковага) выканаўчага і распарадчага органа, з указаннем яго прозвішча, уласнага імені, імені па бацьку, а таксама адпаведнасць гэтага збудавання супрацьпажарным, санітарным, экалагічным, будаўнічым і іншым патрабаванням да нерухомай маёмасці, устаноўленым заканадаўствам</w:t>
      </w:r>
    </w:p>
    <w:p w:rsid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22.24</w:t>
      </w:r>
      <w:r w:rsidR="00570550" w:rsidRPr="004762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0550" w:rsidRPr="00570550">
        <w:rPr>
          <w:rFonts w:ascii="Times New Roman" w:hAnsi="Times New Roman" w:cs="Times New Roman"/>
          <w:sz w:val="28"/>
          <w:szCs w:val="28"/>
        </w:rPr>
        <w:t>. Выдача даведкі, якая пацвярджае эксплуатацыю да 8 мая 2003 г. аднакватэрнага, блакіраванага жылога дома з гаспадарчымі і іншымі пабудовамі або без іх, кватэры ў блакіраваным жылым доме, размешчанай у сельскай мясцовасці і ўзведзеных на зямельным участку, дадзеным грамадзяніну ў адпаведнасці з заканадаўствам аб ахове і выкарыстанні зямель (калі такія дом, кватэра не ўнесены ў пагаспадаркавую кнігу сельскага (пасялковага) выканаўчага камітэта</w:t>
      </w:r>
    </w:p>
    <w:p w:rsidR="00476282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Pr="00476282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2">
        <w:rPr>
          <w:rFonts w:ascii="Times New Roman" w:hAnsi="Times New Roman" w:cs="Times New Roman"/>
          <w:b/>
          <w:sz w:val="28"/>
          <w:szCs w:val="28"/>
        </w:rPr>
        <w:t>II Адміністрацыйныя працэдуры, якія ўчыняецца па заявах суб'ектаў гаспадарання згодна пераліку адміністрацыйных працэдур, зацверджанаму пастановай Савета Міністраў Рэспублікі Беларусь ад 24 верасня 2021 г. № 548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2 ЭКАНАМІЧНЫЯ ДАЧЫНЕННІ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2.1. Нарміраванне расходу паліўна-энергетычных рэсурсаў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2.1.1. Устанаўленне норм расходу і (або) гранічных узроўняў спажывання паліўна-энергетычных рэсурсаў для юрыдычных асоб з гадавым сумарным спажываннем паліўна-энергетычных рэсурсаў 300 тон умоўнага паліва і болей і (або) юрыдычныя асобы, якія маюць крыніцы цеплавой энергіі прадукцыйнасцю ад 0,5 Гкал/гадзіна і болей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lastRenderedPageBreak/>
        <w:t>ГЛАВА 3 ПРАЕКТАВАННЕ І БУДАЎНІЦТВА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3.9. Пацвярджэнне адпаведнасці закончанага будаўніцтвам аб'екта дазвольнай і праектнай документации3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3.9.11. Атрыманне рашэння па самавольным будаўніцтве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3.12. Узгадненне прызначэння аб'ектаў нерухомай маёмасці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3.12.1. Прыняцце рашэння аб магчымасці выкарыстання якое эксплуатуецца капітальнага збудавання (будынкі, збудаванні) (далей – капітальнае збудаванне), ізаляванага памяшкання, машынамесца па прызначэнні ў адпаведнасці з адзінай класіфікацыяй прызначэння аб'ектаў нерухомай маёмасці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3.12.2. Прыняцце рашэння аб магчымасці выкарыстання капітальнага збудавання, ізаляванага памяшканні або машынамесцы, частку якога загінула, па прызначэнні ў адпаведнасці з адзінай класіфікацыяй прызначэння аб'ектаў нерухомай маёмасці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3.12.3. Прыняцце рашэння аб магчымасці змянення прызначэння капітальнага збудавання, ізаляванага памяшканні, машынамесцы па адзінай класіфікацыі прызначэння аб'ектаў нерухомай маёмасці без правядзення будаўніча-мантажных работ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3.12.4. Прыняцце рашэння аб вызначэнні прызначэння капітальнага збудавання, ізаляванага памяшкання, машынамесца ў адпаведнасці з адзінай класіфікацыяй прызначэння аб'ектаў нерухомай маёмасці (за выключэннем якія эксплуатуюцца капітальных збудаванняў, ізаляваных памяшканняў, машынамесцаў)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3.12.5. Прыняцце рашэння аб вызначэнні прызначэння якое эксплуатуецца капітальнага збудавання, ізаляванага памяшкання, машынамесца, якое належыць арганізацыям, утвораным у выніку рэарганізацыі арганізацый водаправодна-каналізацыйнай гаспадаркі, а таксама арганізацыям, вызначаным прымаючай бокам па аб'ектах водаправодна-каналізацыйнай гаспадаркі ў рамках удасканальвання структуры кіравання водаправодна-каналізацыйнай гаспадаркі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3.13. Узгадненне перадпраектнай дакументацыі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3.13.4. Атрыманне рашэння аб узгадненні перадпраектнай (предынвестиционной) дакументацыі на будаўніцтва водазаборных збудаванняў падземных вод пры тэхнічнай магчымасці выкарыстання якія існуюць цэнтралізаваных сістэм пітнога водазабеспячэння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3.14. Узгадненне праектнай дакументацыі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3.14.1. Узгадненне праектнай дакументацыі на будаўніцтва, змяненняў у праектную дакументацыю, якія патрабуюць яе паўторнага зацвярджэння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3.15. Узгадненне вытворчасці будаўнічых работ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3.15.5. Узгадненне выканання земляных, будаўнічых, меліяратыўных і другіх работ, ажыццяўлення іншай дзейнасці на тэрыторыі археалагічных аб'ектаў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3.15.7. Атрыманне дазволу на правядзенне раскопак вуліц, плошчаў, двароў, другіх зямель агульнага карыстання (за выключэннем выпадкаў выканання аварыйных работ)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3.16. Узгадненне будаўніцтва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3.16.1. Атрыманне дазвольнай дакументацыі на праектаванне, узвядзенне, рэканструкцыю, рэстаўрацыю аб'екта або яго знос, устаноўку зарадных станцый, добраўпарадкаванне на землях агульнага карыстання аб'екта, унясенне ў яе змянення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3.16.5. Узгадненне змянення (прадаўжэння) тэрмінаў будаўніцтва аб'ектаў жыллёвага будаўніцтва пры першасным змяненні (прадаўжэнні) тэрмінаў будаўніцтва, а якія таксама фінансуюцца без прыцягнення сродкаў рэспубліканскага бюджэту іншых аб'ектаў (за выключэннем аб'ектаў, тэрмін будаўніцтва якіх вызначаны рашэннямі Прэзідэнта Рэспублікі Беларусь або Урады Рэспублікі Беларусь)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3.16.8. Атрыманне рашэння аб дазволе правядзення праектна-пошукавых работ і будаўніцтва якія ізноў ствараюцца і (або) реконструируемых аптавалаконных ліній сувязі (за выключэннем размешчаных унутры капітальных збудаванняў (будынкаў, збудаванняў) і абаненцкіх ліній электрасувязі)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4 ІНФАРМАЦЫЯ І СУВЯЗЬ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4.7. Узгадненне эксплуатацыі аптавалаконных ліній сувязі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4.7.1. Узгадненне ўвода ў эксплуатацыю якая ізноў ствараецца або реконструируемой аптавалаконнай лініі сувязі (за выключэннем размешчанай унутры капітальнага збудавання (будынка, збудавання) і абаненцкіх ліній электрасувязі)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6 АХОВА НАВАКОЛЬНАГА АСЯРОДДЗЯ І ПРЫРОДАКАРЫСТАННЕ</w:t>
      </w:r>
    </w:p>
    <w:p w:rsidR="00570550" w:rsidRPr="00570550" w:rsidRDefault="00FD63EA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="00570550" w:rsidRPr="00570550">
        <w:rPr>
          <w:rFonts w:ascii="Times New Roman" w:hAnsi="Times New Roman" w:cs="Times New Roman"/>
          <w:sz w:val="28"/>
          <w:szCs w:val="28"/>
        </w:rPr>
        <w:t xml:space="preserve"> ў арэнду ўчасткаў ляснога фонду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6.8.1. Атрыманне рашэння аб даванні ўчастка ляснога фонду ў арэнду для нарыхтоўкі жывіцы, другарадных лясных рэсурсаў, пабочнага лесакарыстання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6.8.2. Атрыманне рашэння аб даванні ўчастка ляснога фонду для лесакарыстання ў мэтах правядзення культурна-аздараўленчых, турыстычных, іншых рэкрэацыйных, спартыўна-масавых, фізкультурна-аздараўленчых або спартыўных мерапрыемстваў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 xml:space="preserve">6.9.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ў адасобленае водакарыстанне водных аб'ектаў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6.9.1. Атрыманне рашэння аб даванні паверхневага воднага аб'екта (яго часткі) у адасобленае водакарыстанне для гаспадарча-пітных, гідраэнергетычных патрэб або патрэб забеспячэння абароны з выдачай ва ўстаноўленым парадку дзяржаўнага акта на права адасобленага водакарыстання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 xml:space="preserve">6.10.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геалагічных і горных адводаў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6.10.1. Атрыманне рашэння аб даванні геалагічнага адводу з выдачай ва ўстаноўленым парадку акта, які сведчыць геалагічны адвод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6.10.2. Атрыманне рашэння аб даванні горнага адводу з выдачай ва ўстаноўленым парадку акта, які сведчыць горны адвод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6.30. Узгадненне праектаў кансервацыі, раскансервацыі, ліквідацыі горных прадпрыемстваў, горных вырабаў, а таксама падземных збудаванняў, не звязаных са здабычай карысных выкапняў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 xml:space="preserve">6.30.3. Атрыманне ўзгаднення праекта кансервацыі, праекта раскансервацыі, праекта ліквідацыі горных прадпрыемстваў, звязаных з распрацоўкай месцанараджэнняў стратэгічных карысных выкапняў (іх частак), </w:t>
      </w:r>
      <w:r w:rsidR="00570550" w:rsidRPr="00570550">
        <w:rPr>
          <w:rFonts w:ascii="Times New Roman" w:hAnsi="Times New Roman" w:cs="Times New Roman"/>
          <w:sz w:val="28"/>
          <w:szCs w:val="28"/>
        </w:rPr>
        <w:lastRenderedPageBreak/>
        <w:t>карысных выкапняў абмежаванага распаўсюджвання (іх частак), агульнараспаўсюджаных карысных выкапняў (іх частак), падземных збудаванняў, не звязаных са здабычай карысных выкапняў, змянення ў праект кансервацыі гэтых горных прадпрыемстваў (у часткі прытрымлівання патрабаванняў заканадаўства ў вобласці выкарыстання і аховы зямель)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6.34. Узгадненне ўстаранення, перасадкі аб'ектаў расліннага свету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6.34.1. Атрыманне дазволу на ўстараненне або перасадку аб'ектаў расліннага свету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8 ГАНДАЛЬ, ГРАМАДСКАЕ ХАРЧАВАННЕ, БЫТАВОЕ АБСЛУГОЎВАННЕ НАСЕЛЬНІЦТВЫ, АБАРОНА ПРАЎ СПАЖЫЎЦОЎ, РЭКЛАМНАЯ ДЗЕЙНАСЦЬ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8.3. Узгадненне маршрутаў руху і асартыментных пералікаў тавараў аўтакрам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8.3.1. Узгадненне маршрута руху і асартыментнага пераліку тавараў аўтакрамы, у якой маецца на ўвазе рознічны гандаль алкагольнымі напоямі на тэрыторыі сельскай мясцовасці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8.3.2. Узгадненне пераліку тавараў, абавязковых да наяўнасці для рэалізацыі ў гандлёвым аб'екце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8.5. Узгадненне правядзення кірмашоў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8.5.1. Узгадненне правядзення кірмашу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8.6. Узгадненне схемы рынкаў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 xml:space="preserve">8.6.1. Узгадненне схемы рынку, у тым ліку з дзяржаўнай ветэрынарнай службай, на размяшчэнне зоабатанічнага рынку, рынку, на якім ажыццяўляецца продаж харчовых тавараў, у тым ліку сельскагаспадарчай прадукцыі 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8.8. Узгадненне рэжыму работы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8.8.1. Узгадненне рэжыму работы пасля 23.00 і да 7.00 рознічнага гандлёвага аб'екта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8.8.2. Узгадненне рэжыму работы пасля 23.00 і да 7.00 аб'екта грамадскага харчавання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8.8.3. Узгадненне рэжыму работы пасля 23.00 і да 7.00 гандлёвага цэнтра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8.8.4. Узгадненне рэжыму работы пасля 23.00 і да 7.00 рынку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8.8.5. Узгадненне рэжыму работы пасля 23.00 і да 7.00 аб'екта бытавога абслугоўвання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8.9. Улік звестак аб гандлёвых аб'ектах, аб'ектах грамадскага харчавання, бытавога абслугоўвання, формах гандлю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8.9.1. Уключэнне звестак аб суб'ектах гандлю, суб'ектах грамадскага харчавання, гандлёвых аб'ектах, аб'ектах грамадскага харчавання, гандлёвых цэнтрах, рынках, інтэрнэт-магазінах, формах гандлю, якія ажыццяўляюцца без выкарыстання гандлёвых аб'ектаў, у Гандлёвы рэестр Рэспублікі Беларусь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8.9.3. Унясенне змянення ў звесткі, уключаныя ў Гандлёвы рэестр Рэспублікі Беларусь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8.9.5. Выключэнне звестак з Гандлёвага рэестра Рэспублікі Беларусь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8.13. Узгадненне размяшчэння сродкаў вонкавай рэкламы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8.13.1. Атрыманне дазволу на размяшчэнне сродку вонкавай рэкламы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8.13.2. Прадаўжэнне дзеяння дазволу на размяшчэнне сродку вонкавай рэкламы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8.13.3. Пераафармленне дазволу на размяшчэнне сродку вонкавай рэкламы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8.14. Узгадненне рэкламы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8.14.1. Узгадненне зместу вонкавай рэкламы, рэкламы на транспартным сродку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10 АДУКАЦЫЯ І МАЛАДЗЁЖНАЯ ПАЛІТЫКА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10.3. Рэгістрацыя атрымальнікаў дзяржаўнай падтрымкі маладзёжных і дзіцячых аб'яднанняў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ab/>
        <w:t>10.3.2. Уключэнне мясцовага маладзёжнага або дзіцячага грамадскага аб'яднання ў мясцовы рэестр маладзёжных і дзіцячых грамадскіх аб'яднанняў, якія карыстаюцца дзяржаўнай падтрымкай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10.8. Узгадненне рашэнняў аб фарміраванні студэнцкіх атрадаў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10.8.1. Атрыманне ўзгаднення рашэння аб фарміраванні студэнцкага атрада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11 ФІЗІЧНАЯ КУЛЬТУРА І СПОРТ, ТУРЫЗМ, КУЛЬТУРА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11.11. Узгадненне правядзення спаборніцтваў па спартыўным рыбалоўстве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11.11.1. Узгадненне правядзення спаборніцтва па спартыўным рыбалоўстве ў рыбалоўных угоддзях фонда запасу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11.12. Узгадненне работы кіназалаў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11.12.1. Атрыманне дазволу на эксплуатацыю кіназала, іншага спецыяльна абсталяванага памяшкання (месца), аснашчанага кінаабсталяваннем, і такога абсталявання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11.122. Дзейнасць па аказанні паслуг у сферы аграэкатурызму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11.12</w:t>
      </w:r>
      <w:bookmarkStart w:id="0" w:name="_GoBack"/>
      <w:r w:rsidR="00570550" w:rsidRPr="00704D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End w:id="0"/>
      <w:r w:rsidR="00570550" w:rsidRPr="00570550">
        <w:rPr>
          <w:rFonts w:ascii="Times New Roman" w:hAnsi="Times New Roman" w:cs="Times New Roman"/>
          <w:sz w:val="28"/>
          <w:szCs w:val="28"/>
        </w:rPr>
        <w:t>.1. Прыняцце рашэння аб ажыццяўленні дзейнасці па аказанні паслуг у сферы аграэкатурызму</w:t>
      </w:r>
    </w:p>
    <w:p w:rsidR="00570550" w:rsidRPr="00570550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ГЛАВА 14 ФІНАНСЫ, ДЗЕЙНАСЦЬ ПА АРГАНІЗАЦЫІ АЗАРТНЫХ ГУЛЬНЯЎ І ЛАТАРЭЙ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14.11. Пацвярджэнне разлікаў па атрыманых бюджэтных пазыках, пазыках, выкананых гарантыях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14.11.2. Атрыманне даведкі аб разліках па атрыманым з мясцовага бюджэту бюджэтным пазыкам, пазыкам, выкананым гарантыям мясцовых выканаўчых і распарадчых органаў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ГЛАВА 16 МАЁМАСНЫЯ, ЖЫЛЛЁВЫЯ І ЗЯМЕЛЬНЫЯ ПРАВААДНОСІНЫ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16.2. Пацвярджэнне набыўной даўнасці на нерухомую маёмасць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16.2.1. Прыняцце рашэння, якое пацвярджае набыўную даўнасць на нерухомую маёмасць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16.3. Пацвярджэнне неадпаведнасці санітарным і тэхнічным патрабаванням жылля, якасці жыллёва-камунальных паслуг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16.3.1. Атрыманне рашэння аб прызнанні шматкватэрнага, блакіраванага або аднакватэрнага жылога дома, яго прыдамавой тэрыторыі, кватэры ў шматкватэрным або блакіраваным жылым доме, інтэрната не адпавядаючымі ўстаноўленым для пражывання санітарным і тэхнічным патрабаванням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70550" w:rsidRPr="00570550">
        <w:rPr>
          <w:rFonts w:ascii="Times New Roman" w:hAnsi="Times New Roman" w:cs="Times New Roman"/>
          <w:sz w:val="28"/>
          <w:szCs w:val="28"/>
        </w:rPr>
        <w:t>16.4. Рэгістрацыя дагавораў найму жылля, дагавора фінансавай арэнды (лізінгу) у дачыненні аб'ектаў прыватнага жыллёвага фонда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16.4.1. Рэгістрацыя дагавора найму жылога памяшкання прыватнага або дзяржаўнага жыллёвага фонда або дадатковага пагаднення да такога дагавора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16.4.2. Рэгістрацыя дагавора фінансавай арэнды (лізінгу), прадметам лізінгу па якому з'яўляецца кватэра прыватнага жыллёвага фонда ў шматкватэрным або блакіраваным жылым доме або аднакватэрны жылы дом прыватнага жыллёвага фонда, або дадатковага пагаднення да такога дагавора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16.41. Рэгістрацыя арганізацый, якія могуць выступаць упаўнаважанымі асобамі па кіраванні агульнай маёмасцю сумеснага домаўладання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16.4</w:t>
      </w:r>
      <w:r w:rsidR="00570550" w:rsidRPr="00704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0550" w:rsidRPr="00570550">
        <w:rPr>
          <w:rFonts w:ascii="Times New Roman" w:hAnsi="Times New Roman" w:cs="Times New Roman"/>
          <w:sz w:val="28"/>
          <w:szCs w:val="28"/>
        </w:rPr>
        <w:t>.1. Уключэнне ў дзяржаўны рэестр арганізацый, якія могуць выступаць упаўнаважанымі асобамі па кіраванні агульнай маёмасцю сумеснага домаўладання, унясенне змяненняў у рэестр, выключэнне з рэестра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16.6. Узгадненне змянення прызначэння выкарыстання аб'ектаў нерухомых маёмасцяў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16.6.1. Атрыманне рашэння аб пераводзе жылога памяшкання ў нежылое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16.6.2. Атрыманне рашэння аб пераводзе нежылога памяшкання ў жылое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16.6.3. Атрыманне рашэння аб адмене рашэння аб пераводзе жылога памяшкання ў нежылое або нежылога памяшкання ў жылое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16.6.4. Атрыманне рашэння аб узгадненні выкарыстання не па прызначэнні блакіраванага, аднакватэрнага жылога дома або яго часткі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16.7. Узгадненне пераўладкавання, перапланіроўкі, рэканструкцыі жылля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16.7.1. Атрыманне дазволу на пераўладкаванне, перапланіроўку жылога памяшкання або нежылога памяшкання ў жылым доме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16.7.2. Узгадненне самавольнага пераўладкавання, перапланіроўкі жылога памяшкання або нежылога памяшкання ў жылым доме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16.7.3. Атрыманне рашэння аб дазволе на рэканструкцыю жылога або нежылога памяшкання ў шматкватэрным, блакіраваным жылым доме або аднакватэрнага жылога дома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16.7.4. Атрыманне рашэння аб дазволе на рэканструкцыю нежылой капітальнай пабудовы на прыдамавой тэрыторыі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16.8. Узгадненне ўстаноўкі на даху або фасадзе шматкватэрнага жылога дома індывідуальнай антэны або іншай канструкцыі</w:t>
      </w:r>
    </w:p>
    <w:p w:rsidR="00B221B1" w:rsidRPr="00B221B1" w:rsidRDefault="00476282" w:rsidP="00B221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 xml:space="preserve">16.8.1. </w:t>
      </w:r>
      <w:r w:rsidR="00B221B1" w:rsidRPr="00B2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Узгадненне ўстаноўк</w:t>
      </w:r>
      <w:r w:rsidR="00B221B1" w:rsidRPr="00B22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221B1" w:rsidRPr="00B22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тым л</w:t>
      </w:r>
      <w:r w:rsidR="00B221B1" w:rsidRPr="00B22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іку самавольнай устаноўкі,</w:t>
      </w:r>
      <w:r w:rsidR="00B221B1" w:rsidRPr="00B2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даху або фасадзе шматкватэрнага жылога дома індывідуальнай антэны або іншай канструкцыі</w:t>
      </w:r>
    </w:p>
    <w:p w:rsidR="00570550" w:rsidRPr="00570550" w:rsidRDefault="00570550" w:rsidP="00B221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16.9. Узгадненне зносу непрыгоднага жылля</w:t>
      </w:r>
    </w:p>
    <w:p w:rsidR="00570550" w:rsidRPr="00570550" w:rsidRDefault="00476282" w:rsidP="00B221B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16.9.1. Атрыманне рашэння аб зносе непрыгоднага для пражывання жылога дома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16.10. Узгадненне складу жылля дзяржаўнага жыллёвага фонда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16.10.1. Уключэнне жылога памяшкання дзяржаўнага жыллёвага фонда ў склад спецыяльных жылых памяшканняў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16.10.2. Уключэнне жылога памяшкання дзяржаўнага жыллёвага фонда ў склад арэнднага жылля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16.10.3. Выключэнне жылога памяшкання дзяржаўнага жыллёвага фонда са складу спецыяльных жылых памяшканняў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16.10.4. Выключэнне жылога памяшкання дзяржаўнага жыллёвага фонда са складу арэнднага жылля</w:t>
      </w:r>
    </w:p>
    <w:p w:rsidR="00570550" w:rsidRPr="00570550" w:rsidRDefault="00570550" w:rsidP="0047628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16.11. Дазвол учынення здзелак і іншых юрыдычна значных дзеянняў з зямельнымі ўчасткамі і правам арэнды</w:t>
      </w:r>
    </w:p>
    <w:p w:rsidR="00570550" w:rsidRPr="00570550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550" w:rsidRPr="00570550">
        <w:rPr>
          <w:rFonts w:ascii="Times New Roman" w:hAnsi="Times New Roman" w:cs="Times New Roman"/>
          <w:sz w:val="28"/>
          <w:szCs w:val="28"/>
        </w:rPr>
        <w:tab/>
        <w:t>16.11.1. Прыняцце рашэння аб разрэ¬шении раздзела зямельнай участ¬ка, дадзенага для будаўнік¬ства і (або) абслугоўвання аднакватэрнага, блакіраванага жылога дома (за выключэннем выпадкаў, звязаных з раздзелам гэтых дамоў) або іншага капітальнага страі¬ний (будынкаў, з¬крычу¬жений) (да завяршэння іх будаўніцтва), або змянення мэтавага назна¬чения зямельнага ўчастка, перада¬стаў¬ленны для будаўніцтва (будаўнік¬ства і абслужы¬вания) капітальнага збудавання (будынка, збудавання) (да завяршэння яго будаўніцтва), або адчужэнні зямельнага ўчастка, перадачы праў і абавязкаў па дагаворы арэн¬ды зямельнага ўчастка, дадзенага для будаўніцтва і (або) абслужы¬вания капіталь¬ного страі¬нія (будынкі, соору¬жения) да папромені¬нія правооблада¬тэлем докумен¬тов, сведчу¬щих права на размешчаны¬ные на гэтых участках капітальныя страі¬нія (будынкі, сооруже¬нія), або аб дазволе предоставле¬нія дадатковага зямельнага ўчаст¬ка ў сувязі з неабходнасцю ўве¬іличения памеру і змянення мяжы зямельнага ўчастка, дадзенага па выніках аўкцыёну на права арэнды зямель¬ного ўчастка, аўкцыёну з усло¬виями на права праектавання і будаўніцтва капіталь¬ных збудаванняў (зда¬ний, збудаванняў) або аўкцыёну па пра¬нават зямельных участкаў у прыватную собствен¬ность, і аб змяненні віду права на зямельны ўчас¬ток у выпадках, калі неабходнасць такога змянення прадугледжана Кодэксам Рэспублікі Беларусь аб зямлі</w:t>
      </w:r>
    </w:p>
    <w:p w:rsidR="00476282" w:rsidRDefault="00476282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Pr="00476282" w:rsidRDefault="00570550" w:rsidP="0047628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82">
        <w:rPr>
          <w:rFonts w:ascii="Times New Roman" w:hAnsi="Times New Roman" w:cs="Times New Roman"/>
          <w:b/>
          <w:sz w:val="28"/>
          <w:szCs w:val="28"/>
        </w:rPr>
        <w:t>III.Адміністрацыйныя працэдуры, якія ўчыняецца па заявах грамадзян, індывідуальных прадпрымальнікаў і юрыдычных асоб у адпаведнасці з пастановай Савета Міністраў Рэспублікі Беларусь ад 13 студзеня 2023 года № 32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1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Адабранне і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зямельнага ўчастка грамадзяніну: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 для будаўніцтва і облуживания аднакватэрнага, блакіраванага жылога дома;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-для будаўніцтва (устаноўкі) часовых індывідуальных гаражоў;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-для будаўніцтва і абслугоўвання якое належыць яму на праве ўласнасці або іншай законнай падставе аднакватэрнага, блакіраванага жылога дома, кватэры ў блакіраваным жылым доме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 для будаўніцтва і абслугоўвання капітальных збудаванняў (будынкаў, збудаванняў);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 для агародніцтва;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 для народных мастацкіх рамёстваў;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 для калектыўнага садаводства, дачнага будаўніцтва (пры наяўнасці свабоднага (незанятага) зямельнага ўчастка ў садаводчым таварыстве, дачным кааператыве;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-для вядзення асабістай падсобнай гаспадаркі;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-для касьбы, выпасу сельскагаспадарчых жывёл;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-для вядзення сялянска-фермерскай гаспадаркі;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Адабранне і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зямельнага ўчастка юрыдычнай асобе, індывідуальнаму прадпрымальніку, у выпадку, калі не патрабуецца папярэдняе ўзгадненне месца размяшчэнне гэтага ўчастка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3</w:t>
      </w:r>
      <w:r w:rsidRPr="00570550">
        <w:rPr>
          <w:rFonts w:ascii="Times New Roman" w:hAnsi="Times New Roman" w:cs="Times New Roman"/>
          <w:sz w:val="28"/>
          <w:szCs w:val="28"/>
        </w:rPr>
        <w:tab/>
        <w:t>Папярэдняе ўзгадненне месца размяшчэння зямельнага ўчастка юрыдычным асобам, індывідуальным прадпрымальнікам</w:t>
      </w:r>
    </w:p>
    <w:p w:rsidR="00570550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85FA4" w:rsidRPr="00570550" w:rsidRDefault="00570550" w:rsidP="0057055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70550">
        <w:rPr>
          <w:rFonts w:ascii="Times New Roman" w:hAnsi="Times New Roman" w:cs="Times New Roman"/>
          <w:sz w:val="28"/>
          <w:szCs w:val="28"/>
        </w:rPr>
        <w:t>4</w:t>
      </w:r>
      <w:r w:rsidRPr="00570550">
        <w:rPr>
          <w:rFonts w:ascii="Times New Roman" w:hAnsi="Times New Roman" w:cs="Times New Roman"/>
          <w:sz w:val="28"/>
          <w:szCs w:val="28"/>
        </w:rPr>
        <w:tab/>
        <w:t xml:space="preserve">Прыняцце рашэння аб адабранні і </w:t>
      </w:r>
      <w:r w:rsidR="00FD63EA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570550">
        <w:rPr>
          <w:rFonts w:ascii="Times New Roman" w:hAnsi="Times New Roman" w:cs="Times New Roman"/>
          <w:sz w:val="28"/>
          <w:szCs w:val="28"/>
        </w:rPr>
        <w:t xml:space="preserve"> зямельнага ўчастка грамадзяніну для будаўніцтва і абслугоўвання які існуе аднакватэрнага блакіраванага жылога дома ў сувязі з пераходам права ўласнасці на збудаванні з сувязі са змяненнем віду рэчавага правая, мэтавага прызначэння</w:t>
      </w:r>
    </w:p>
    <w:sectPr w:rsidR="00C85FA4" w:rsidRPr="005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6602"/>
    <w:multiLevelType w:val="hybridMultilevel"/>
    <w:tmpl w:val="DFA448D2"/>
    <w:lvl w:ilvl="0" w:tplc="EFE0F3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4B"/>
    <w:rsid w:val="002B0D72"/>
    <w:rsid w:val="00476282"/>
    <w:rsid w:val="00507CE5"/>
    <w:rsid w:val="00570550"/>
    <w:rsid w:val="006C594B"/>
    <w:rsid w:val="00704D7B"/>
    <w:rsid w:val="00B221B1"/>
    <w:rsid w:val="00C85FA4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0CCB-C39A-4CED-BFC7-21D97D3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2024-03-05T06:13:00Z</dcterms:created>
  <dcterms:modified xsi:type="dcterms:W3CDTF">2024-03-22T11:42:00Z</dcterms:modified>
</cp:coreProperties>
</file>